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9658E" w:rsidRPr="001540C7" w14:paraId="0104E0ED" w14:textId="77777777" w:rsidTr="0089658E">
        <w:tc>
          <w:tcPr>
            <w:tcW w:w="9355" w:type="dxa"/>
          </w:tcPr>
          <w:p w14:paraId="62FF8E59" w14:textId="18A2124F" w:rsidR="0089658E" w:rsidRPr="001540C7" w:rsidRDefault="0089658E" w:rsidP="004575DA">
            <w:pPr>
              <w:spacing w:after="18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540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Steven E. Dentz, M</w:t>
            </w:r>
            <w:r w:rsidR="001A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D, FASA</w:t>
            </w:r>
          </w:p>
        </w:tc>
      </w:tr>
    </w:tbl>
    <w:p w14:paraId="17338209" w14:textId="77777777" w:rsidR="0089658E" w:rsidRPr="0089658E" w:rsidRDefault="0089658E" w:rsidP="00BC1E5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45B04D19" w14:textId="59291065" w:rsidR="00BC1E51" w:rsidRDefault="00BC1E51" w:rsidP="00BC1E51">
      <w:pPr>
        <w:jc w:val="center"/>
        <w:rPr>
          <w:rFonts w:ascii="Times New Roman" w:hAnsi="Times New Roman" w:cs="Times New Roman"/>
        </w:rPr>
      </w:pPr>
      <w:r w:rsidRPr="00BC1E51">
        <w:rPr>
          <w:rFonts w:ascii="Times New Roman" w:hAnsi="Times New Roman" w:cs="Times New Roman"/>
        </w:rPr>
        <w:t>s</w:t>
      </w:r>
      <w:r w:rsidR="00624520">
        <w:rPr>
          <w:rFonts w:ascii="Times New Roman" w:hAnsi="Times New Roman" w:cs="Times New Roman"/>
        </w:rPr>
        <w:t>teve.dentz@envisionhealth.com</w:t>
      </w:r>
    </w:p>
    <w:p w14:paraId="151312FA" w14:textId="77777777" w:rsidR="00BC1E51" w:rsidRPr="00BC1E51" w:rsidRDefault="00BC1E51" w:rsidP="00BC1E51">
      <w:pPr>
        <w:jc w:val="center"/>
        <w:rPr>
          <w:rFonts w:ascii="Times New Roman" w:hAnsi="Times New Roman" w:cs="Times New Roman"/>
        </w:rPr>
      </w:pPr>
    </w:p>
    <w:p w14:paraId="2570275C" w14:textId="71405752" w:rsidR="0043748D" w:rsidRPr="00BC1E51" w:rsidRDefault="0043748D">
      <w:pPr>
        <w:rPr>
          <w:rFonts w:ascii="Times New Roman" w:hAnsi="Times New Roman" w:cs="Times New Roman"/>
        </w:rPr>
      </w:pPr>
    </w:p>
    <w:p w14:paraId="4C62DFE5" w14:textId="08343ED1" w:rsidR="0043748D" w:rsidRPr="00BC1E51" w:rsidRDefault="0043748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32DF" w:rsidRPr="004E25E8" w14:paraId="217D5C74" w14:textId="77777777" w:rsidTr="008F32DF">
        <w:tc>
          <w:tcPr>
            <w:tcW w:w="9350" w:type="dxa"/>
          </w:tcPr>
          <w:p w14:paraId="4AB51F44" w14:textId="77777777" w:rsidR="008F32DF" w:rsidRPr="004E25E8" w:rsidRDefault="008F32DF" w:rsidP="008F32DF">
            <w:pPr>
              <w:ind w:left="-105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</w:tr>
    </w:tbl>
    <w:p w14:paraId="0DE0CC60" w14:textId="77777777" w:rsidR="008F32DF" w:rsidRPr="00E26191" w:rsidRDefault="008F32DF" w:rsidP="008F32DF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Light"/>
        <w:tblW w:w="909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470"/>
      </w:tblGrid>
      <w:tr w:rsidR="00C256BD" w:rsidRPr="00BC1E51" w14:paraId="1E98E8FB" w14:textId="77777777" w:rsidTr="00C07D6D">
        <w:tc>
          <w:tcPr>
            <w:tcW w:w="1625" w:type="dxa"/>
          </w:tcPr>
          <w:p w14:paraId="4C433611" w14:textId="5E1779F8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1989 – 1993</w:t>
            </w:r>
          </w:p>
        </w:tc>
        <w:tc>
          <w:tcPr>
            <w:tcW w:w="7470" w:type="dxa"/>
          </w:tcPr>
          <w:p w14:paraId="141E29FA" w14:textId="4705FA42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Doctor of Medicine</w:t>
            </w:r>
          </w:p>
        </w:tc>
      </w:tr>
      <w:tr w:rsidR="00C256BD" w:rsidRPr="00BC1E51" w14:paraId="750B03EB" w14:textId="77777777" w:rsidTr="00C07D6D">
        <w:tc>
          <w:tcPr>
            <w:tcW w:w="1625" w:type="dxa"/>
          </w:tcPr>
          <w:p w14:paraId="03D70ED5" w14:textId="45AEFDBA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1986 – 1990</w:t>
            </w:r>
          </w:p>
        </w:tc>
        <w:tc>
          <w:tcPr>
            <w:tcW w:w="7470" w:type="dxa"/>
          </w:tcPr>
          <w:p w14:paraId="1538CB84" w14:textId="064B804B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Bachelor of Science</w:t>
            </w:r>
          </w:p>
        </w:tc>
      </w:tr>
      <w:tr w:rsidR="00C256BD" w:rsidRPr="00BC1E51" w14:paraId="65DB8419" w14:textId="77777777" w:rsidTr="00C07D6D">
        <w:tc>
          <w:tcPr>
            <w:tcW w:w="1625" w:type="dxa"/>
          </w:tcPr>
          <w:p w14:paraId="57A1E93A" w14:textId="77777777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0" w:type="dxa"/>
          </w:tcPr>
          <w:p w14:paraId="58821304" w14:textId="2D764F93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Integrated Premedical-Medical Program</w:t>
            </w:r>
          </w:p>
        </w:tc>
      </w:tr>
      <w:tr w:rsidR="00C256BD" w:rsidRPr="0089658E" w14:paraId="6FE04583" w14:textId="77777777" w:rsidTr="00C07D6D">
        <w:tc>
          <w:tcPr>
            <w:tcW w:w="1625" w:type="dxa"/>
          </w:tcPr>
          <w:p w14:paraId="530B4AA9" w14:textId="77777777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0" w:type="dxa"/>
          </w:tcPr>
          <w:p w14:paraId="4BE52FB0" w14:textId="1AA1D6C6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University of Michigan</w:t>
            </w:r>
          </w:p>
          <w:p w14:paraId="20CA65B5" w14:textId="2DCA7B33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Ann Arbor, MI</w:t>
            </w:r>
          </w:p>
        </w:tc>
      </w:tr>
    </w:tbl>
    <w:p w14:paraId="1744BAF7" w14:textId="42C5428A" w:rsidR="0043748D" w:rsidRPr="00E26191" w:rsidRDefault="0043748D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6191" w:rsidRPr="004E25E8" w14:paraId="39D3A608" w14:textId="77777777" w:rsidTr="00E26191">
        <w:tc>
          <w:tcPr>
            <w:tcW w:w="9350" w:type="dxa"/>
          </w:tcPr>
          <w:p w14:paraId="735FB5F0" w14:textId="77777777" w:rsidR="00E26191" w:rsidRPr="004E25E8" w:rsidRDefault="00E26191" w:rsidP="00E26191">
            <w:pPr>
              <w:ind w:left="-101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Post-Doctoral Training</w:t>
            </w:r>
          </w:p>
        </w:tc>
      </w:tr>
    </w:tbl>
    <w:p w14:paraId="73B98958" w14:textId="77777777" w:rsidR="00E26191" w:rsidRPr="00E26191" w:rsidRDefault="00E26191" w:rsidP="008F32DF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10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476"/>
      </w:tblGrid>
      <w:tr w:rsidR="00846231" w:rsidRPr="00BC1E51" w14:paraId="3D21F64F" w14:textId="77777777" w:rsidTr="00C07D6D">
        <w:tc>
          <w:tcPr>
            <w:tcW w:w="1625" w:type="dxa"/>
          </w:tcPr>
          <w:p w14:paraId="79E51D27" w14:textId="46B58B1A" w:rsidR="00846231" w:rsidRPr="00BC1E51" w:rsidRDefault="00846231" w:rsidP="00C2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476" w:type="dxa"/>
          </w:tcPr>
          <w:p w14:paraId="659C6D82" w14:textId="5D880633" w:rsidR="00846231" w:rsidRPr="00BC1E51" w:rsidRDefault="00846231" w:rsidP="00C2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Developing Envision Leaders Training</w:t>
            </w:r>
          </w:p>
        </w:tc>
      </w:tr>
      <w:tr w:rsidR="00846231" w:rsidRPr="008E484C" w14:paraId="78A1A03C" w14:textId="77777777" w:rsidTr="00C07D6D">
        <w:tc>
          <w:tcPr>
            <w:tcW w:w="1625" w:type="dxa"/>
          </w:tcPr>
          <w:p w14:paraId="5AF3059F" w14:textId="77777777" w:rsidR="00846231" w:rsidRPr="008E484C" w:rsidRDefault="00846231" w:rsidP="00C256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382B8532" w14:textId="6ACEA0A7" w:rsidR="00846231" w:rsidRPr="008E484C" w:rsidRDefault="008E484C" w:rsidP="008E484C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8E484C">
              <w:rPr>
                <w:rFonts w:ascii="Times New Roman" w:hAnsi="Times New Roman" w:cs="Times New Roman"/>
                <w:sz w:val="22"/>
                <w:szCs w:val="22"/>
              </w:rPr>
              <w:t>Envision Healthcare</w:t>
            </w:r>
            <w:r w:rsidRPr="008E484C">
              <w:rPr>
                <w:rFonts w:ascii="Times New Roman" w:hAnsi="Times New Roman" w:cs="Times New Roman"/>
                <w:sz w:val="22"/>
                <w:szCs w:val="22"/>
              </w:rPr>
              <w:br/>
              <w:t>Dallas, TX</w:t>
            </w:r>
          </w:p>
        </w:tc>
      </w:tr>
      <w:tr w:rsidR="008E484C" w:rsidRPr="008E484C" w14:paraId="2662018E" w14:textId="77777777" w:rsidTr="00C07D6D">
        <w:tc>
          <w:tcPr>
            <w:tcW w:w="1625" w:type="dxa"/>
          </w:tcPr>
          <w:p w14:paraId="17182E70" w14:textId="77777777" w:rsidR="008E484C" w:rsidRPr="008E484C" w:rsidRDefault="008E484C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15BA47D2" w14:textId="77777777" w:rsidR="008E484C" w:rsidRPr="008E484C" w:rsidRDefault="008E484C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56BD" w:rsidRPr="00BC1E51" w14:paraId="0AA6B6AF" w14:textId="77777777" w:rsidTr="00C07D6D">
        <w:tc>
          <w:tcPr>
            <w:tcW w:w="1625" w:type="dxa"/>
          </w:tcPr>
          <w:p w14:paraId="1C3003EB" w14:textId="153D64DA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476" w:type="dxa"/>
          </w:tcPr>
          <w:p w14:paraId="2FD9A2A0" w14:textId="577AC6F8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Anesthesia for Open Fetal Surgery Preceptorship</w:t>
            </w:r>
          </w:p>
        </w:tc>
      </w:tr>
      <w:tr w:rsidR="00C256BD" w:rsidRPr="0089658E" w14:paraId="5588BE3A" w14:textId="77777777" w:rsidTr="00C07D6D">
        <w:tc>
          <w:tcPr>
            <w:tcW w:w="1625" w:type="dxa"/>
          </w:tcPr>
          <w:p w14:paraId="6B6B3A48" w14:textId="77777777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3CB94972" w14:textId="79131074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Memorial Hermann Hospital – Texas Medical Center</w:t>
            </w:r>
          </w:p>
          <w:p w14:paraId="30C8DA7B" w14:textId="2BE1C279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University of Texas Medical School at Houston</w:t>
            </w:r>
          </w:p>
        </w:tc>
      </w:tr>
      <w:tr w:rsidR="00C256BD" w:rsidRPr="004E25E8" w14:paraId="504ADEBC" w14:textId="77777777" w:rsidTr="00C07D6D">
        <w:tc>
          <w:tcPr>
            <w:tcW w:w="1625" w:type="dxa"/>
          </w:tcPr>
          <w:p w14:paraId="41FCC453" w14:textId="77777777" w:rsidR="00C256BD" w:rsidRPr="004E25E8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38BB05CE" w14:textId="0BA7DE03" w:rsidR="00C256BD" w:rsidRPr="004E25E8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56BD" w:rsidRPr="00BC1E51" w14:paraId="66439623" w14:textId="77777777" w:rsidTr="00C07D6D">
        <w:tc>
          <w:tcPr>
            <w:tcW w:w="1625" w:type="dxa"/>
          </w:tcPr>
          <w:p w14:paraId="5B45B7BF" w14:textId="6F52BCA2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2012 – 2014</w:t>
            </w:r>
          </w:p>
        </w:tc>
        <w:tc>
          <w:tcPr>
            <w:tcW w:w="7476" w:type="dxa"/>
          </w:tcPr>
          <w:p w14:paraId="047CF8EA" w14:textId="19047693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Physician Leadership College</w:t>
            </w:r>
          </w:p>
        </w:tc>
      </w:tr>
      <w:tr w:rsidR="00C256BD" w:rsidRPr="0089658E" w14:paraId="2E8D207B" w14:textId="77777777" w:rsidTr="00C07D6D">
        <w:tc>
          <w:tcPr>
            <w:tcW w:w="1625" w:type="dxa"/>
          </w:tcPr>
          <w:p w14:paraId="4F891D7D" w14:textId="77777777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43E93EE1" w14:textId="1CA70C21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University of St. Thomas, Opus College of Business</w:t>
            </w:r>
          </w:p>
          <w:p w14:paraId="49E3A012" w14:textId="4187EFD1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Minneapolis, MN</w:t>
            </w:r>
          </w:p>
        </w:tc>
      </w:tr>
      <w:tr w:rsidR="00C256BD" w:rsidRPr="004E25E8" w14:paraId="34DDCFBC" w14:textId="77777777" w:rsidTr="00C07D6D">
        <w:tc>
          <w:tcPr>
            <w:tcW w:w="1625" w:type="dxa"/>
          </w:tcPr>
          <w:p w14:paraId="7423416A" w14:textId="77777777" w:rsidR="00C256BD" w:rsidRPr="004E25E8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7723E61F" w14:textId="5A3D1388" w:rsidR="00C256BD" w:rsidRPr="004E25E8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56BD" w:rsidRPr="00BC1E51" w14:paraId="1340E476" w14:textId="77777777" w:rsidTr="00C07D6D">
        <w:tc>
          <w:tcPr>
            <w:tcW w:w="1625" w:type="dxa"/>
          </w:tcPr>
          <w:p w14:paraId="70200600" w14:textId="541B90F4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1994 – 1997</w:t>
            </w:r>
          </w:p>
        </w:tc>
        <w:tc>
          <w:tcPr>
            <w:tcW w:w="7476" w:type="dxa"/>
          </w:tcPr>
          <w:p w14:paraId="3C772F78" w14:textId="079166C3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Anesthesiology Residency</w:t>
            </w:r>
          </w:p>
        </w:tc>
      </w:tr>
      <w:tr w:rsidR="00C256BD" w:rsidRPr="0089658E" w14:paraId="22F3D77A" w14:textId="77777777" w:rsidTr="00C07D6D">
        <w:tc>
          <w:tcPr>
            <w:tcW w:w="1625" w:type="dxa"/>
          </w:tcPr>
          <w:p w14:paraId="05156A92" w14:textId="77777777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22617047" w14:textId="179332ED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Duke University Medical Center</w:t>
            </w:r>
          </w:p>
          <w:p w14:paraId="3B894721" w14:textId="54BBA9FD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Durham, NC</w:t>
            </w:r>
          </w:p>
        </w:tc>
      </w:tr>
      <w:tr w:rsidR="00C256BD" w:rsidRPr="004E25E8" w14:paraId="60966F97" w14:textId="77777777" w:rsidTr="00C07D6D">
        <w:tc>
          <w:tcPr>
            <w:tcW w:w="1625" w:type="dxa"/>
          </w:tcPr>
          <w:p w14:paraId="7956532B" w14:textId="77777777" w:rsidR="00C256BD" w:rsidRPr="004E25E8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7F9E38BC" w14:textId="21A6068F" w:rsidR="00C256BD" w:rsidRPr="004E25E8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56BD" w:rsidRPr="00BC1E51" w14:paraId="74A3FE92" w14:textId="77777777" w:rsidTr="00C07D6D">
        <w:tc>
          <w:tcPr>
            <w:tcW w:w="1625" w:type="dxa"/>
          </w:tcPr>
          <w:p w14:paraId="405010FD" w14:textId="4094D574" w:rsidR="00C256BD" w:rsidRDefault="00C256BD" w:rsidP="00C256BD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1993 – 1994</w:t>
            </w:r>
          </w:p>
        </w:tc>
        <w:tc>
          <w:tcPr>
            <w:tcW w:w="7476" w:type="dxa"/>
          </w:tcPr>
          <w:p w14:paraId="0643D963" w14:textId="7FC193CD" w:rsidR="00C256BD" w:rsidRPr="00BC1E51" w:rsidRDefault="00C256BD" w:rsidP="00C2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Transitional Year Internship</w:t>
            </w:r>
          </w:p>
        </w:tc>
      </w:tr>
      <w:tr w:rsidR="00C256BD" w:rsidRPr="0089658E" w14:paraId="02C629F7" w14:textId="77777777" w:rsidTr="00C07D6D">
        <w:tc>
          <w:tcPr>
            <w:tcW w:w="1625" w:type="dxa"/>
          </w:tcPr>
          <w:p w14:paraId="114CF202" w14:textId="77777777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3F50BB02" w14:textId="5AA89AF1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William Beaumont Hospital</w:t>
            </w:r>
          </w:p>
          <w:p w14:paraId="526A2FC8" w14:textId="070A3108" w:rsidR="00C256BD" w:rsidRPr="0089658E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89658E">
              <w:rPr>
                <w:rFonts w:ascii="Times New Roman" w:hAnsi="Times New Roman" w:cs="Times New Roman"/>
                <w:sz w:val="22"/>
                <w:szCs w:val="22"/>
              </w:rPr>
              <w:t>Royal Oak, MI</w:t>
            </w:r>
          </w:p>
        </w:tc>
      </w:tr>
    </w:tbl>
    <w:p w14:paraId="386EEF38" w14:textId="77DD8BCF" w:rsidR="0015372E" w:rsidRDefault="0015372E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38E" w:rsidRPr="004E25E8" w14:paraId="1E1BA2F0" w14:textId="77777777" w:rsidTr="001F6883">
        <w:tc>
          <w:tcPr>
            <w:tcW w:w="9350" w:type="dxa"/>
          </w:tcPr>
          <w:p w14:paraId="60B1BFE5" w14:textId="4F6CAEA0" w:rsidR="00B7438E" w:rsidRPr="004E25E8" w:rsidRDefault="00C56046" w:rsidP="001F6883">
            <w:pPr>
              <w:ind w:left="-101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Employment History</w:t>
            </w:r>
          </w:p>
        </w:tc>
      </w:tr>
    </w:tbl>
    <w:p w14:paraId="25469680" w14:textId="77777777" w:rsidR="00B7438E" w:rsidRPr="00E26191" w:rsidRDefault="00B7438E" w:rsidP="00B7438E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10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476"/>
      </w:tblGrid>
      <w:tr w:rsidR="00C256BD" w:rsidRPr="00F11D26" w14:paraId="756EC988" w14:textId="77777777" w:rsidTr="00C07D6D">
        <w:tc>
          <w:tcPr>
            <w:tcW w:w="1625" w:type="dxa"/>
          </w:tcPr>
          <w:p w14:paraId="6C4682D3" w14:textId="2210704F" w:rsidR="00C256BD" w:rsidRPr="00F11D26" w:rsidRDefault="00C256BD" w:rsidP="00C256B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 xml:space="preserve">2020 </w:t>
            </w:r>
            <w:r w:rsidR="00C07D6D" w:rsidRPr="00F11D26">
              <w:rPr>
                <w:rFonts w:ascii="Times New Roman" w:hAnsi="Times New Roman" w:cs="Times New Roman"/>
              </w:rPr>
              <w:t xml:space="preserve">- </w:t>
            </w:r>
            <w:r w:rsidRPr="00F11D26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7476" w:type="dxa"/>
          </w:tcPr>
          <w:p w14:paraId="0EEE7FA0" w14:textId="081D6F61" w:rsidR="00C256BD" w:rsidRPr="00F11D26" w:rsidRDefault="00C256BD" w:rsidP="00C07D6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Valley Anesthesiology Consultants</w:t>
            </w:r>
          </w:p>
        </w:tc>
      </w:tr>
      <w:tr w:rsidR="00C256BD" w:rsidRPr="00FD05ED" w14:paraId="48AFE378" w14:textId="77777777" w:rsidTr="00C07D6D">
        <w:tc>
          <w:tcPr>
            <w:tcW w:w="1625" w:type="dxa"/>
          </w:tcPr>
          <w:p w14:paraId="268F5984" w14:textId="77777777" w:rsidR="00C256BD" w:rsidRPr="00FD05ED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363654A0" w14:textId="6815C765" w:rsidR="00C256BD" w:rsidRPr="00FD05ED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FD05ED">
              <w:rPr>
                <w:rFonts w:ascii="Times New Roman" w:hAnsi="Times New Roman" w:cs="Times New Roman"/>
                <w:sz w:val="22"/>
                <w:szCs w:val="22"/>
              </w:rPr>
              <w:t>Phoenix, AZ</w:t>
            </w:r>
          </w:p>
        </w:tc>
      </w:tr>
      <w:tr w:rsidR="00C256BD" w:rsidRPr="00F11D26" w14:paraId="01DDA141" w14:textId="77777777" w:rsidTr="00C07D6D">
        <w:tc>
          <w:tcPr>
            <w:tcW w:w="1625" w:type="dxa"/>
          </w:tcPr>
          <w:p w14:paraId="4C9E646A" w14:textId="77777777" w:rsidR="00C256BD" w:rsidRPr="00F11D26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1EB655E0" w14:textId="6469DF0A" w:rsidR="00C256BD" w:rsidRPr="00F11D26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56BD" w:rsidRPr="00F11D26" w14:paraId="0943332F" w14:textId="77777777" w:rsidTr="00C07D6D">
        <w:tc>
          <w:tcPr>
            <w:tcW w:w="1625" w:type="dxa"/>
          </w:tcPr>
          <w:p w14:paraId="6CDF5549" w14:textId="122AA716" w:rsidR="00C256BD" w:rsidRPr="00F11D26" w:rsidRDefault="00C256BD" w:rsidP="00C256B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2000 – 2020</w:t>
            </w:r>
          </w:p>
        </w:tc>
        <w:tc>
          <w:tcPr>
            <w:tcW w:w="7476" w:type="dxa"/>
          </w:tcPr>
          <w:p w14:paraId="200860A7" w14:textId="737F11EB" w:rsidR="00C256BD" w:rsidRPr="00F11D26" w:rsidRDefault="00C256BD" w:rsidP="00C256B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American Anesthesiology of Minnesota / Northwest Anesthesia</w:t>
            </w:r>
          </w:p>
        </w:tc>
      </w:tr>
      <w:tr w:rsidR="00C256BD" w:rsidRPr="00FD05ED" w14:paraId="09DAA933" w14:textId="77777777" w:rsidTr="00C07D6D">
        <w:tc>
          <w:tcPr>
            <w:tcW w:w="1625" w:type="dxa"/>
          </w:tcPr>
          <w:p w14:paraId="470E898B" w14:textId="77777777" w:rsidR="00C256BD" w:rsidRPr="00FD05ED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4DB591DC" w14:textId="4ED7C788" w:rsidR="00C256BD" w:rsidRPr="00FD05ED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FD05ED">
              <w:rPr>
                <w:rFonts w:ascii="Times New Roman" w:hAnsi="Times New Roman" w:cs="Times New Roman"/>
                <w:sz w:val="22"/>
                <w:szCs w:val="22"/>
              </w:rPr>
              <w:t>Minneapolis, MN</w:t>
            </w:r>
          </w:p>
        </w:tc>
      </w:tr>
      <w:tr w:rsidR="00C256BD" w:rsidRPr="00F11D26" w14:paraId="56950112" w14:textId="77777777" w:rsidTr="00C07D6D">
        <w:tc>
          <w:tcPr>
            <w:tcW w:w="1625" w:type="dxa"/>
          </w:tcPr>
          <w:p w14:paraId="3173AA87" w14:textId="77777777" w:rsidR="00C256BD" w:rsidRPr="00F11D26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2499C9BE" w14:textId="13BF6ADF" w:rsidR="00C256BD" w:rsidRPr="00F11D26" w:rsidRDefault="00C256BD" w:rsidP="00C256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256BD" w:rsidRPr="00F11D26" w14:paraId="72131906" w14:textId="77777777" w:rsidTr="00C07D6D">
        <w:tc>
          <w:tcPr>
            <w:tcW w:w="1625" w:type="dxa"/>
          </w:tcPr>
          <w:p w14:paraId="6E38455D" w14:textId="0958A5E7" w:rsidR="00C256BD" w:rsidRPr="00F11D26" w:rsidRDefault="00C256BD" w:rsidP="00C256B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1997 – 2000</w:t>
            </w:r>
          </w:p>
        </w:tc>
        <w:tc>
          <w:tcPr>
            <w:tcW w:w="7476" w:type="dxa"/>
          </w:tcPr>
          <w:p w14:paraId="2D56F717" w14:textId="3D61DBC1" w:rsidR="00C256BD" w:rsidRPr="00F11D26" w:rsidRDefault="00C256BD" w:rsidP="00C256B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Fairfax Anesthesiology Associates</w:t>
            </w:r>
          </w:p>
        </w:tc>
      </w:tr>
      <w:tr w:rsidR="00C256BD" w:rsidRPr="00FD05ED" w14:paraId="2C6F68E0" w14:textId="77777777" w:rsidTr="00C07D6D">
        <w:tc>
          <w:tcPr>
            <w:tcW w:w="1625" w:type="dxa"/>
          </w:tcPr>
          <w:p w14:paraId="039D5B59" w14:textId="77777777" w:rsidR="00C256BD" w:rsidRPr="00FD05ED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4DC8D27D" w14:textId="7FCA0135" w:rsidR="00C256BD" w:rsidRPr="00FD05ED" w:rsidRDefault="00C256BD" w:rsidP="00C256BD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FD05ED">
              <w:rPr>
                <w:rFonts w:ascii="Times New Roman" w:hAnsi="Times New Roman" w:cs="Times New Roman"/>
                <w:sz w:val="22"/>
                <w:szCs w:val="22"/>
              </w:rPr>
              <w:t>Falls Church, VA</w:t>
            </w:r>
          </w:p>
        </w:tc>
      </w:tr>
    </w:tbl>
    <w:p w14:paraId="178454D0" w14:textId="77777777" w:rsidR="002A39D9" w:rsidRDefault="002A39D9">
      <w:pPr>
        <w:rPr>
          <w:rFonts w:ascii="Times New Roman" w:hAnsi="Times New Roman" w:cs="Times New Roman"/>
          <w:sz w:val="15"/>
          <w:szCs w:val="15"/>
        </w:rPr>
      </w:pPr>
    </w:p>
    <w:p w14:paraId="0E1E9916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22706087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7E57EA04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2181B137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2E791837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5DDDAA8A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21835549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26CB7172" w14:textId="77777777" w:rsidR="002C6859" w:rsidRDefault="002C6859">
      <w:pPr>
        <w:rPr>
          <w:rFonts w:ascii="Times New Roman" w:hAnsi="Times New Roman" w:cs="Times New Roman"/>
          <w:sz w:val="15"/>
          <w:szCs w:val="15"/>
        </w:rPr>
      </w:pPr>
    </w:p>
    <w:p w14:paraId="5D655D9D" w14:textId="77777777" w:rsidR="002C6859" w:rsidRPr="00E26191" w:rsidRDefault="002C6859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6191" w:rsidRPr="004E25E8" w14:paraId="768E9A3B" w14:textId="77777777" w:rsidTr="0089658E">
        <w:tc>
          <w:tcPr>
            <w:tcW w:w="9350" w:type="dxa"/>
          </w:tcPr>
          <w:p w14:paraId="6E0951A8" w14:textId="6188CEDD" w:rsidR="00E26191" w:rsidRPr="004E25E8" w:rsidRDefault="00E26191" w:rsidP="002A39D9">
            <w:pPr>
              <w:ind w:left="-105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Leadership Positions</w:t>
            </w:r>
          </w:p>
        </w:tc>
      </w:tr>
    </w:tbl>
    <w:p w14:paraId="60C575FB" w14:textId="17C37A12" w:rsidR="00E26191" w:rsidRPr="00E26191" w:rsidRDefault="00E26191" w:rsidP="008F32DF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10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476"/>
      </w:tblGrid>
      <w:tr w:rsidR="00635FDE" w:rsidRPr="00BC1E51" w14:paraId="06E1FB0C" w14:textId="77777777" w:rsidTr="00C07D6D">
        <w:tc>
          <w:tcPr>
            <w:tcW w:w="1625" w:type="dxa"/>
          </w:tcPr>
          <w:p w14:paraId="7971DF69" w14:textId="77777777" w:rsidR="00635FDE" w:rsidRDefault="00635FDE" w:rsidP="00C07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2094C8A4" w14:textId="520E29E7" w:rsidR="00635FDE" w:rsidRDefault="00635FDE" w:rsidP="000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Arizona State University</w:t>
            </w:r>
            <w:r w:rsidR="00B76919">
              <w:rPr>
                <w:rFonts w:ascii="Times New Roman" w:hAnsi="Times New Roman" w:cs="Times New Roman"/>
              </w:rPr>
              <w:t xml:space="preserve"> – </w:t>
            </w:r>
            <w:r w:rsidR="00F64369">
              <w:rPr>
                <w:rFonts w:ascii="Times New Roman" w:hAnsi="Times New Roman" w:cs="Times New Roman"/>
              </w:rPr>
              <w:br/>
            </w:r>
            <w:r w:rsidR="000D055F">
              <w:rPr>
                <w:rFonts w:ascii="Times New Roman" w:hAnsi="Times New Roman" w:cs="Times New Roman"/>
              </w:rPr>
              <w:t xml:space="preserve">  </w:t>
            </w:r>
            <w:r w:rsidR="005D4E38">
              <w:rPr>
                <w:rFonts w:ascii="Times New Roman" w:hAnsi="Times New Roman" w:cs="Times New Roman"/>
              </w:rPr>
              <w:t>School of Medicine &amp; Advanced Medical Engineering</w:t>
            </w:r>
          </w:p>
        </w:tc>
      </w:tr>
      <w:tr w:rsidR="00635FDE" w:rsidRPr="0029019E" w14:paraId="3B95F751" w14:textId="77777777" w:rsidTr="00C07D6D">
        <w:tc>
          <w:tcPr>
            <w:tcW w:w="1625" w:type="dxa"/>
          </w:tcPr>
          <w:p w14:paraId="2668A911" w14:textId="1DBC4F38" w:rsidR="00635FDE" w:rsidRPr="0029019E" w:rsidRDefault="005D4E38" w:rsidP="00C07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19E">
              <w:rPr>
                <w:rFonts w:ascii="Times New Roman" w:hAnsi="Times New Roman" w:cs="Times New Roman"/>
                <w:sz w:val="22"/>
                <w:szCs w:val="22"/>
              </w:rPr>
              <w:t>2024 - Present</w:t>
            </w:r>
          </w:p>
        </w:tc>
        <w:tc>
          <w:tcPr>
            <w:tcW w:w="7476" w:type="dxa"/>
          </w:tcPr>
          <w:p w14:paraId="182AC360" w14:textId="7A39476C" w:rsidR="00635FDE" w:rsidRPr="0029019E" w:rsidRDefault="0029019E" w:rsidP="005D4E38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29019E">
              <w:rPr>
                <w:rFonts w:ascii="Times New Roman" w:hAnsi="Times New Roman" w:cs="Times New Roman"/>
                <w:sz w:val="22"/>
                <w:szCs w:val="22"/>
              </w:rPr>
              <w:t>Anesthesia Clerkship Director</w:t>
            </w:r>
          </w:p>
        </w:tc>
      </w:tr>
      <w:tr w:rsidR="00C07D6D" w:rsidRPr="002C6859" w14:paraId="79A9B521" w14:textId="77777777" w:rsidTr="00C07D6D">
        <w:trPr>
          <w:trHeight w:val="126"/>
        </w:trPr>
        <w:tc>
          <w:tcPr>
            <w:tcW w:w="1625" w:type="dxa"/>
          </w:tcPr>
          <w:p w14:paraId="4D5C1EB1" w14:textId="77777777" w:rsidR="00C07D6D" w:rsidRPr="002C6859" w:rsidRDefault="00C07D6D" w:rsidP="00C07D6D">
            <w:pPr>
              <w:ind w:left="34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0D65D702" w14:textId="39109CCC" w:rsidR="00C07D6D" w:rsidRPr="002C6859" w:rsidRDefault="00C07D6D" w:rsidP="00C07D6D">
            <w:pPr>
              <w:ind w:left="34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07D6D" w:rsidRPr="00F11D26" w14:paraId="788C493A" w14:textId="77777777" w:rsidTr="00C07D6D">
        <w:tc>
          <w:tcPr>
            <w:tcW w:w="1625" w:type="dxa"/>
          </w:tcPr>
          <w:p w14:paraId="72DFFBD3" w14:textId="56D34B65" w:rsidR="00C07D6D" w:rsidRPr="00F11D26" w:rsidRDefault="00C07D6D" w:rsidP="00C07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026C1D66" w14:textId="705E15F4" w:rsidR="00C07D6D" w:rsidRPr="00F11D26" w:rsidRDefault="00914312" w:rsidP="00C07D6D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Valley Anesthesiology Consultants</w:t>
            </w:r>
          </w:p>
        </w:tc>
      </w:tr>
      <w:tr w:rsidR="00CF1FE4" w:rsidRPr="00A54031" w14:paraId="7E660EB1" w14:textId="77777777" w:rsidTr="00C07D6D">
        <w:tc>
          <w:tcPr>
            <w:tcW w:w="1625" w:type="dxa"/>
          </w:tcPr>
          <w:p w14:paraId="3E47C45B" w14:textId="7723193C" w:rsidR="00CF1FE4" w:rsidRPr="00A54031" w:rsidRDefault="00CF1FE4" w:rsidP="009143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– Present</w:t>
            </w:r>
          </w:p>
        </w:tc>
        <w:tc>
          <w:tcPr>
            <w:tcW w:w="7476" w:type="dxa"/>
          </w:tcPr>
          <w:p w14:paraId="6244A475" w14:textId="03A5B380" w:rsidR="00CF1FE4" w:rsidRPr="00A54031" w:rsidRDefault="0065366B" w:rsidP="00914312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Regional Medical Director</w:t>
            </w:r>
          </w:p>
        </w:tc>
      </w:tr>
      <w:tr w:rsidR="00914312" w:rsidRPr="00A54031" w14:paraId="6B42B34D" w14:textId="77777777" w:rsidTr="00C07D6D">
        <w:tc>
          <w:tcPr>
            <w:tcW w:w="1625" w:type="dxa"/>
          </w:tcPr>
          <w:p w14:paraId="6A925871" w14:textId="27CB5B79" w:rsidR="00914312" w:rsidRPr="00A54031" w:rsidRDefault="00914312" w:rsidP="009143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  <w:r w:rsidR="00CF1FE4">
              <w:rPr>
                <w:rFonts w:ascii="Times New Roman" w:hAnsi="Times New Roman" w:cs="Times New Roman"/>
                <w:sz w:val="22"/>
                <w:szCs w:val="22"/>
              </w:rPr>
              <w:t>– 2025</w:t>
            </w:r>
          </w:p>
        </w:tc>
        <w:tc>
          <w:tcPr>
            <w:tcW w:w="7476" w:type="dxa"/>
          </w:tcPr>
          <w:p w14:paraId="1EA656CB" w14:textId="2C062DF2" w:rsidR="00914312" w:rsidRPr="00A54031" w:rsidRDefault="00914312" w:rsidP="00914312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Board of Directors</w:t>
            </w:r>
          </w:p>
        </w:tc>
      </w:tr>
      <w:tr w:rsidR="00914312" w:rsidRPr="00A54031" w14:paraId="25862DA3" w14:textId="77777777" w:rsidTr="00C07D6D">
        <w:tc>
          <w:tcPr>
            <w:tcW w:w="1625" w:type="dxa"/>
          </w:tcPr>
          <w:p w14:paraId="445E30A9" w14:textId="4EA3229C" w:rsidR="00914312" w:rsidRPr="00A54031" w:rsidRDefault="00914312" w:rsidP="009143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  <w:r w:rsidR="00EB1AC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1AC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476" w:type="dxa"/>
          </w:tcPr>
          <w:p w14:paraId="58858C91" w14:textId="2B2DD930" w:rsidR="00914312" w:rsidRPr="00A54031" w:rsidRDefault="00914312" w:rsidP="00914312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Division Manager</w:t>
            </w:r>
            <w:r w:rsidR="00901115">
              <w:rPr>
                <w:rFonts w:ascii="Times New Roman" w:hAnsi="Times New Roman" w:cs="Times New Roman"/>
                <w:sz w:val="22"/>
                <w:szCs w:val="22"/>
              </w:rPr>
              <w:t>, North Scottsdale</w:t>
            </w:r>
          </w:p>
        </w:tc>
      </w:tr>
      <w:tr w:rsidR="0065366B" w:rsidRPr="005D4E38" w14:paraId="064BE293" w14:textId="77777777" w:rsidTr="00E37138">
        <w:tc>
          <w:tcPr>
            <w:tcW w:w="1625" w:type="dxa"/>
          </w:tcPr>
          <w:p w14:paraId="74DF10BF" w14:textId="77777777" w:rsidR="0065366B" w:rsidRPr="005D4E38" w:rsidRDefault="0065366B" w:rsidP="00E371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2C925ECE" w14:textId="77777777" w:rsidR="0065366B" w:rsidRPr="005D4E38" w:rsidRDefault="0065366B" w:rsidP="00E371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5366B" w:rsidRPr="00BC1E51" w14:paraId="0BB70787" w14:textId="77777777" w:rsidTr="00E37138">
        <w:tc>
          <w:tcPr>
            <w:tcW w:w="1625" w:type="dxa"/>
          </w:tcPr>
          <w:p w14:paraId="283FDDCC" w14:textId="77777777" w:rsidR="0065366B" w:rsidRDefault="0065366B" w:rsidP="00E37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352C9E05" w14:textId="77777777" w:rsidR="0065366B" w:rsidRDefault="0065366B" w:rsidP="00E3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Envision Healthcare</w:t>
            </w:r>
          </w:p>
        </w:tc>
      </w:tr>
      <w:tr w:rsidR="0065366B" w:rsidRPr="00A54031" w14:paraId="7A405F2B" w14:textId="77777777" w:rsidTr="00E37138">
        <w:tc>
          <w:tcPr>
            <w:tcW w:w="1625" w:type="dxa"/>
          </w:tcPr>
          <w:p w14:paraId="07A87421" w14:textId="77777777" w:rsidR="0065366B" w:rsidRPr="00A54031" w:rsidRDefault="0065366B" w:rsidP="00E37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 xml:space="preserve">2024 -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476" w:type="dxa"/>
          </w:tcPr>
          <w:p w14:paraId="647BBE4C" w14:textId="77777777" w:rsidR="0065366B" w:rsidRPr="00A54031" w:rsidRDefault="0065366B" w:rsidP="00E37138">
            <w:pPr>
              <w:ind w:left="346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National Clinical Advisory Board</w:t>
            </w:r>
          </w:p>
        </w:tc>
      </w:tr>
      <w:tr w:rsidR="00F11D26" w:rsidRPr="00104116" w14:paraId="6DBA02E2" w14:textId="77777777" w:rsidTr="00C07D6D">
        <w:tc>
          <w:tcPr>
            <w:tcW w:w="1625" w:type="dxa"/>
          </w:tcPr>
          <w:p w14:paraId="7A54DD15" w14:textId="77777777" w:rsidR="00F11D26" w:rsidRPr="00104116" w:rsidRDefault="00F11D26" w:rsidP="00914312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24B27833" w14:textId="77777777" w:rsidR="00F11D26" w:rsidRPr="00104116" w:rsidRDefault="00F11D26" w:rsidP="009143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4312" w:rsidRPr="00F11D26" w14:paraId="3A444794" w14:textId="77777777" w:rsidTr="00C07D6D">
        <w:tc>
          <w:tcPr>
            <w:tcW w:w="1625" w:type="dxa"/>
          </w:tcPr>
          <w:p w14:paraId="3BB7A93F" w14:textId="2BB05EC3" w:rsidR="00914312" w:rsidRPr="00F11D26" w:rsidRDefault="00914312" w:rsidP="009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557C27C9" w14:textId="50E01F20" w:rsidR="00914312" w:rsidRPr="00F11D26" w:rsidRDefault="00914312" w:rsidP="00914312">
            <w:pPr>
              <w:rPr>
                <w:rFonts w:ascii="Times New Roman" w:hAnsi="Times New Roman" w:cs="Times New Roman"/>
              </w:rPr>
            </w:pPr>
            <w:r w:rsidRPr="00F11D26">
              <w:rPr>
                <w:rFonts w:ascii="Times New Roman" w:hAnsi="Times New Roman" w:cs="Times New Roman"/>
              </w:rPr>
              <w:t>American Anesthesiology of Minnesota</w:t>
            </w:r>
          </w:p>
        </w:tc>
      </w:tr>
      <w:tr w:rsidR="00914312" w:rsidRPr="00A54031" w14:paraId="6A58E48E" w14:textId="77777777" w:rsidTr="00C07D6D">
        <w:tc>
          <w:tcPr>
            <w:tcW w:w="1625" w:type="dxa"/>
          </w:tcPr>
          <w:p w14:paraId="656B7BC7" w14:textId="28301E02" w:rsidR="00914312" w:rsidRPr="00A54031" w:rsidRDefault="00F11D26" w:rsidP="00F11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</w:p>
        </w:tc>
        <w:tc>
          <w:tcPr>
            <w:tcW w:w="7476" w:type="dxa"/>
          </w:tcPr>
          <w:p w14:paraId="5B28B807" w14:textId="11C3772A" w:rsidR="00914312" w:rsidRPr="00A54031" w:rsidRDefault="00914312" w:rsidP="00914312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Corporate Medical Director</w:t>
            </w:r>
          </w:p>
        </w:tc>
      </w:tr>
      <w:tr w:rsidR="00914312" w:rsidRPr="00796C57" w14:paraId="5A370ECA" w14:textId="77777777" w:rsidTr="00C07D6D">
        <w:trPr>
          <w:trHeight w:val="126"/>
        </w:trPr>
        <w:tc>
          <w:tcPr>
            <w:tcW w:w="1625" w:type="dxa"/>
          </w:tcPr>
          <w:p w14:paraId="1482BD05" w14:textId="77777777" w:rsidR="00914312" w:rsidRPr="00796C57" w:rsidRDefault="00914312" w:rsidP="00914312">
            <w:pPr>
              <w:ind w:left="34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7E96B0CA" w14:textId="67787DE6" w:rsidR="00914312" w:rsidRPr="00796C57" w:rsidRDefault="00914312" w:rsidP="00914312">
            <w:pPr>
              <w:ind w:left="34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6AC2" w:rsidRPr="00DC29EA" w14:paraId="66249482" w14:textId="77777777" w:rsidTr="00C07D6D">
        <w:tc>
          <w:tcPr>
            <w:tcW w:w="1625" w:type="dxa"/>
            <w:vAlign w:val="bottom"/>
          </w:tcPr>
          <w:p w14:paraId="53416E67" w14:textId="77777777" w:rsidR="00746AC2" w:rsidRPr="00DC29EA" w:rsidRDefault="00746AC2" w:rsidP="009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103541A8" w14:textId="6E3D291D" w:rsidR="00746AC2" w:rsidRPr="00DC29EA" w:rsidRDefault="00746AC2" w:rsidP="00914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Abbott Northwestern Hospital, Midwest Fetal Care Center</w:t>
            </w:r>
          </w:p>
        </w:tc>
      </w:tr>
      <w:tr w:rsidR="00746AC2" w:rsidRPr="00746AC2" w14:paraId="559B6D63" w14:textId="77777777" w:rsidTr="00C07D6D">
        <w:tc>
          <w:tcPr>
            <w:tcW w:w="1625" w:type="dxa"/>
            <w:vAlign w:val="bottom"/>
          </w:tcPr>
          <w:p w14:paraId="24622E33" w14:textId="393C9254" w:rsidR="00746AC2" w:rsidRPr="00746AC2" w:rsidRDefault="00746AC2" w:rsidP="009143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6AC2">
              <w:rPr>
                <w:rFonts w:ascii="Times New Roman" w:hAnsi="Times New Roman" w:cs="Times New Roman"/>
                <w:sz w:val="22"/>
                <w:szCs w:val="22"/>
              </w:rPr>
              <w:t>2017 - 2020</w:t>
            </w:r>
          </w:p>
        </w:tc>
        <w:tc>
          <w:tcPr>
            <w:tcW w:w="7476" w:type="dxa"/>
          </w:tcPr>
          <w:p w14:paraId="65930E60" w14:textId="13B3EB19" w:rsidR="00746AC2" w:rsidRPr="00746AC2" w:rsidRDefault="00746AC2" w:rsidP="00746AC2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746AC2">
              <w:rPr>
                <w:rFonts w:ascii="Times New Roman" w:hAnsi="Times New Roman" w:cs="Times New Roman"/>
                <w:sz w:val="22"/>
                <w:szCs w:val="22"/>
              </w:rPr>
              <w:t>Director of Anesthesia, Fetal Surgery Program</w:t>
            </w:r>
          </w:p>
        </w:tc>
      </w:tr>
      <w:tr w:rsidR="00746AC2" w:rsidRPr="00746AC2" w14:paraId="31C9595C" w14:textId="77777777" w:rsidTr="00C07D6D">
        <w:tc>
          <w:tcPr>
            <w:tcW w:w="1625" w:type="dxa"/>
            <w:vAlign w:val="bottom"/>
          </w:tcPr>
          <w:p w14:paraId="46C05A1D" w14:textId="77777777" w:rsidR="00746AC2" w:rsidRPr="00746AC2" w:rsidRDefault="00746AC2" w:rsidP="009143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5C4DDAA2" w14:textId="77777777" w:rsidR="00746AC2" w:rsidRPr="00746AC2" w:rsidRDefault="00746AC2" w:rsidP="0091431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4312" w:rsidRPr="00DC29EA" w14:paraId="2B3BE26E" w14:textId="77777777" w:rsidTr="00C07D6D">
        <w:tc>
          <w:tcPr>
            <w:tcW w:w="1625" w:type="dxa"/>
            <w:vAlign w:val="bottom"/>
          </w:tcPr>
          <w:p w14:paraId="1210F15A" w14:textId="0F4AE670" w:rsidR="00914312" w:rsidRPr="00DC29EA" w:rsidRDefault="00914312" w:rsidP="009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26860EA4" w14:textId="08427975" w:rsidR="00914312" w:rsidRPr="00DC29EA" w:rsidRDefault="00914312" w:rsidP="00914312">
            <w:pPr>
              <w:rPr>
                <w:rFonts w:ascii="Times New Roman" w:hAnsi="Times New Roman" w:cs="Times New Roman"/>
              </w:rPr>
            </w:pPr>
            <w:r w:rsidRPr="00DC29EA">
              <w:rPr>
                <w:rFonts w:ascii="Times New Roman" w:hAnsi="Times New Roman" w:cs="Times New Roman"/>
              </w:rPr>
              <w:t>Abbott Northwestern Hospital</w:t>
            </w:r>
          </w:p>
        </w:tc>
      </w:tr>
      <w:tr w:rsidR="00914312" w:rsidRPr="00A54031" w14:paraId="4EF77A6A" w14:textId="77777777" w:rsidTr="00C07D6D">
        <w:tc>
          <w:tcPr>
            <w:tcW w:w="1625" w:type="dxa"/>
            <w:vAlign w:val="bottom"/>
          </w:tcPr>
          <w:p w14:paraId="0A589185" w14:textId="477719D3" w:rsidR="00914312" w:rsidRPr="00A54031" w:rsidRDefault="00DC29EA" w:rsidP="00DC29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2007 – 2020</w:t>
            </w:r>
          </w:p>
        </w:tc>
        <w:tc>
          <w:tcPr>
            <w:tcW w:w="7476" w:type="dxa"/>
          </w:tcPr>
          <w:p w14:paraId="480192C1" w14:textId="460E24D2" w:rsidR="00914312" w:rsidRPr="00A54031" w:rsidRDefault="00914312" w:rsidP="00914312">
            <w:pPr>
              <w:ind w:left="348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Obstetric Anesthesia Medical Director</w:t>
            </w:r>
          </w:p>
        </w:tc>
      </w:tr>
      <w:tr w:rsidR="00914312" w:rsidRPr="00A54031" w14:paraId="2EB0AB62" w14:textId="77777777" w:rsidTr="00C07D6D">
        <w:tc>
          <w:tcPr>
            <w:tcW w:w="1625" w:type="dxa"/>
            <w:vAlign w:val="bottom"/>
          </w:tcPr>
          <w:p w14:paraId="182CDF7C" w14:textId="64C9013B" w:rsidR="00914312" w:rsidRPr="00A54031" w:rsidRDefault="00914312" w:rsidP="00DC29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2015 – 2017</w:t>
            </w:r>
          </w:p>
        </w:tc>
        <w:tc>
          <w:tcPr>
            <w:tcW w:w="7476" w:type="dxa"/>
          </w:tcPr>
          <w:p w14:paraId="687ACA83" w14:textId="05375E2B" w:rsidR="00914312" w:rsidRPr="00A54031" w:rsidRDefault="00DC29EA" w:rsidP="00DC29EA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Chairman</w:t>
            </w:r>
            <w:r w:rsidR="008B5B70" w:rsidRPr="00A54031">
              <w:rPr>
                <w:rFonts w:ascii="Times New Roman" w:hAnsi="Times New Roman" w:cs="Times New Roman"/>
                <w:sz w:val="22"/>
                <w:szCs w:val="22"/>
              </w:rPr>
              <w:t>, Department of Anesthesiology</w:t>
            </w:r>
          </w:p>
        </w:tc>
      </w:tr>
      <w:tr w:rsidR="00914312" w:rsidRPr="00A54031" w14:paraId="3408E2C0" w14:textId="77777777" w:rsidTr="00C07D6D">
        <w:tc>
          <w:tcPr>
            <w:tcW w:w="1625" w:type="dxa"/>
          </w:tcPr>
          <w:p w14:paraId="16B8E01C" w14:textId="2723F590" w:rsidR="00914312" w:rsidRPr="00A54031" w:rsidRDefault="00DC29EA" w:rsidP="00DC29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2012 – 2015</w:t>
            </w:r>
          </w:p>
        </w:tc>
        <w:tc>
          <w:tcPr>
            <w:tcW w:w="7476" w:type="dxa"/>
          </w:tcPr>
          <w:p w14:paraId="378A746F" w14:textId="58AC14EC" w:rsidR="00914312" w:rsidRPr="00A54031" w:rsidRDefault="00DC29EA" w:rsidP="00DC29EA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A54031">
              <w:rPr>
                <w:rFonts w:ascii="Times New Roman" w:hAnsi="Times New Roman" w:cs="Times New Roman"/>
                <w:sz w:val="22"/>
                <w:szCs w:val="22"/>
              </w:rPr>
              <w:t>Vice Chairman</w:t>
            </w:r>
            <w:r w:rsidR="008B5B70" w:rsidRPr="00A54031">
              <w:rPr>
                <w:rFonts w:ascii="Times New Roman" w:hAnsi="Times New Roman" w:cs="Times New Roman"/>
                <w:sz w:val="22"/>
                <w:szCs w:val="22"/>
              </w:rPr>
              <w:t>, Department of Anesthesiology</w:t>
            </w:r>
          </w:p>
        </w:tc>
      </w:tr>
      <w:tr w:rsidR="00914312" w:rsidRPr="00796C57" w14:paraId="1E424E3D" w14:textId="77777777" w:rsidTr="00C07D6D">
        <w:tc>
          <w:tcPr>
            <w:tcW w:w="1625" w:type="dxa"/>
          </w:tcPr>
          <w:p w14:paraId="2F86FA0E" w14:textId="77777777" w:rsidR="00914312" w:rsidRPr="00796C57" w:rsidRDefault="00914312" w:rsidP="00914312">
            <w:pPr>
              <w:ind w:left="3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0F697893" w14:textId="5A66A9A5" w:rsidR="00914312" w:rsidRPr="00796C57" w:rsidRDefault="00914312" w:rsidP="00914312">
            <w:pPr>
              <w:ind w:left="3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4312" w:rsidRPr="00F11D26" w14:paraId="65EA0578" w14:textId="77777777" w:rsidTr="00C07D6D">
        <w:tc>
          <w:tcPr>
            <w:tcW w:w="1625" w:type="dxa"/>
          </w:tcPr>
          <w:p w14:paraId="245E920C" w14:textId="590B0788" w:rsidR="00914312" w:rsidRPr="00F11D26" w:rsidRDefault="00914312" w:rsidP="009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70B31B61" w14:textId="0FDFBB41" w:rsidR="00914312" w:rsidRPr="00F11D26" w:rsidRDefault="00DC29EA" w:rsidP="00914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Northwest Anesthesia</w:t>
            </w:r>
          </w:p>
        </w:tc>
      </w:tr>
      <w:tr w:rsidR="00914312" w:rsidRPr="005E2B97" w14:paraId="535E3E41" w14:textId="77777777" w:rsidTr="00C07D6D">
        <w:tc>
          <w:tcPr>
            <w:tcW w:w="1625" w:type="dxa"/>
          </w:tcPr>
          <w:p w14:paraId="694C2F40" w14:textId="598EDEED" w:rsidR="00914312" w:rsidRPr="005E2B97" w:rsidRDefault="00A54031" w:rsidP="00A540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 – 2010</w:t>
            </w:r>
          </w:p>
        </w:tc>
        <w:tc>
          <w:tcPr>
            <w:tcW w:w="7476" w:type="dxa"/>
          </w:tcPr>
          <w:p w14:paraId="7EF381EB" w14:textId="7D5388CC" w:rsidR="00914312" w:rsidRPr="005E2B97" w:rsidRDefault="00DC29EA" w:rsidP="00914312">
            <w:pPr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 w:rsidRPr="005E2B97">
              <w:rPr>
                <w:rFonts w:ascii="Times New Roman" w:hAnsi="Times New Roman" w:cs="Times New Roman"/>
                <w:sz w:val="22"/>
                <w:szCs w:val="22"/>
              </w:rPr>
              <w:t>Board of Directors</w:t>
            </w:r>
          </w:p>
        </w:tc>
      </w:tr>
      <w:tr w:rsidR="00914312" w:rsidRPr="00796C57" w14:paraId="36F7FC3B" w14:textId="77777777" w:rsidTr="00C07D6D">
        <w:tc>
          <w:tcPr>
            <w:tcW w:w="1625" w:type="dxa"/>
          </w:tcPr>
          <w:p w14:paraId="07893CC6" w14:textId="77777777" w:rsidR="00914312" w:rsidRPr="00796C57" w:rsidRDefault="00914312" w:rsidP="00914312">
            <w:pPr>
              <w:ind w:left="3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6" w:type="dxa"/>
          </w:tcPr>
          <w:p w14:paraId="74DBC9D9" w14:textId="4ED2C981" w:rsidR="00914312" w:rsidRPr="00796C57" w:rsidRDefault="00914312" w:rsidP="00914312">
            <w:pPr>
              <w:ind w:left="3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4312" w:rsidRPr="00F11D26" w14:paraId="5B85915B" w14:textId="77777777" w:rsidTr="00C07D6D">
        <w:tc>
          <w:tcPr>
            <w:tcW w:w="1625" w:type="dxa"/>
          </w:tcPr>
          <w:p w14:paraId="424E15F9" w14:textId="13B948B6" w:rsidR="00914312" w:rsidRPr="00F11D26" w:rsidRDefault="00914312" w:rsidP="009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6" w:type="dxa"/>
          </w:tcPr>
          <w:p w14:paraId="42ADA21B" w14:textId="504D8E1B" w:rsidR="00914312" w:rsidRPr="00F11D26" w:rsidRDefault="00DC29EA" w:rsidP="00914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Duke University Medical Center</w:t>
            </w:r>
          </w:p>
        </w:tc>
      </w:tr>
      <w:tr w:rsidR="00914312" w:rsidRPr="005E2B97" w14:paraId="5513E2E3" w14:textId="77777777" w:rsidTr="00C07D6D">
        <w:tc>
          <w:tcPr>
            <w:tcW w:w="1625" w:type="dxa"/>
          </w:tcPr>
          <w:p w14:paraId="4DAABC4D" w14:textId="6B08C6E5" w:rsidR="00914312" w:rsidRPr="005E2B97" w:rsidRDefault="0050229F" w:rsidP="005022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 – 1997</w:t>
            </w:r>
          </w:p>
        </w:tc>
        <w:tc>
          <w:tcPr>
            <w:tcW w:w="7476" w:type="dxa"/>
          </w:tcPr>
          <w:p w14:paraId="5F791CFF" w14:textId="0E6AC339" w:rsidR="0050229F" w:rsidRPr="005E2B97" w:rsidRDefault="00DC29EA" w:rsidP="0050229F">
            <w:pPr>
              <w:ind w:left="348"/>
              <w:rPr>
                <w:rFonts w:ascii="Times New Roman" w:hAnsi="Times New Roman" w:cs="Times New Roman"/>
                <w:sz w:val="22"/>
                <w:szCs w:val="22"/>
              </w:rPr>
            </w:pPr>
            <w:r w:rsidRPr="005E2B97">
              <w:rPr>
                <w:rFonts w:ascii="Times New Roman" w:hAnsi="Times New Roman" w:cs="Times New Roman"/>
                <w:sz w:val="22"/>
                <w:szCs w:val="22"/>
              </w:rPr>
              <w:t>Chief Resident</w:t>
            </w:r>
            <w:r w:rsidR="0050229F">
              <w:rPr>
                <w:rFonts w:ascii="Times New Roman" w:hAnsi="Times New Roman" w:cs="Times New Roman"/>
                <w:sz w:val="22"/>
                <w:szCs w:val="22"/>
              </w:rPr>
              <w:t>, Department of Anesthesiology</w:t>
            </w:r>
          </w:p>
        </w:tc>
      </w:tr>
    </w:tbl>
    <w:p w14:paraId="79654F32" w14:textId="77777777" w:rsidR="0019287F" w:rsidRPr="00CF2187" w:rsidRDefault="0019287F" w:rsidP="0019287F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6191" w:rsidRPr="004E25E8" w14:paraId="04BA43C5" w14:textId="77777777" w:rsidTr="0089658E">
        <w:tc>
          <w:tcPr>
            <w:tcW w:w="9350" w:type="dxa"/>
          </w:tcPr>
          <w:p w14:paraId="396C2453" w14:textId="77777777" w:rsidR="00E26191" w:rsidRPr="004E25E8" w:rsidRDefault="00E26191" w:rsidP="00E26191">
            <w:pPr>
              <w:ind w:left="-101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Certification &amp; Licensure</w:t>
            </w:r>
          </w:p>
        </w:tc>
      </w:tr>
    </w:tbl>
    <w:p w14:paraId="07517189" w14:textId="77777777" w:rsidR="00E26191" w:rsidRPr="00E26191" w:rsidRDefault="00E26191" w:rsidP="008F32DF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09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5"/>
        <w:gridCol w:w="2515"/>
      </w:tblGrid>
      <w:tr w:rsidR="0019287F" w:rsidRPr="00BC1E51" w14:paraId="5A26C888" w14:textId="77777777" w:rsidTr="00410E97">
        <w:tc>
          <w:tcPr>
            <w:tcW w:w="6575" w:type="dxa"/>
          </w:tcPr>
          <w:p w14:paraId="6BDEDB3D" w14:textId="43A6A7FF" w:rsidR="0019287F" w:rsidRPr="00BC1E51" w:rsidRDefault="0019287F" w:rsidP="001F6883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Diplomate</w:t>
            </w:r>
            <w:r w:rsidR="00410E97">
              <w:rPr>
                <w:rFonts w:ascii="Times New Roman" w:hAnsi="Times New Roman" w:cs="Times New Roman"/>
              </w:rPr>
              <w:t>, American Board of Anesthesiology</w:t>
            </w:r>
          </w:p>
        </w:tc>
        <w:tc>
          <w:tcPr>
            <w:tcW w:w="2515" w:type="dxa"/>
          </w:tcPr>
          <w:p w14:paraId="5F8DB35C" w14:textId="1DF2E03D" w:rsidR="0019287F" w:rsidRPr="00BC1E51" w:rsidRDefault="0019287F" w:rsidP="00F11D26">
            <w:pPr>
              <w:rPr>
                <w:rFonts w:ascii="Times New Roman" w:hAnsi="Times New Roman" w:cs="Times New Roman"/>
              </w:rPr>
            </w:pPr>
          </w:p>
        </w:tc>
      </w:tr>
      <w:tr w:rsidR="00362944" w:rsidRPr="00BC1E51" w14:paraId="507F892B" w14:textId="77777777" w:rsidTr="00410E97">
        <w:tc>
          <w:tcPr>
            <w:tcW w:w="6575" w:type="dxa"/>
          </w:tcPr>
          <w:p w14:paraId="5E75C01B" w14:textId="0DA27D7B" w:rsidR="00362944" w:rsidRPr="00BC1E51" w:rsidRDefault="00362944" w:rsidP="001F6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Fellow</w:t>
            </w:r>
            <w:r w:rsidR="00410E97">
              <w:rPr>
                <w:rFonts w:ascii="Times New Roman" w:hAnsi="Times New Roman" w:cs="Times New Roman"/>
              </w:rPr>
              <w:t>, American Society of Anesthesiologists</w:t>
            </w:r>
          </w:p>
        </w:tc>
        <w:tc>
          <w:tcPr>
            <w:tcW w:w="2515" w:type="dxa"/>
          </w:tcPr>
          <w:p w14:paraId="6657C723" w14:textId="5368C988" w:rsidR="00362944" w:rsidRPr="00BC1E51" w:rsidRDefault="00362944" w:rsidP="00F11D26">
            <w:pPr>
              <w:rPr>
                <w:rFonts w:ascii="Times New Roman" w:hAnsi="Times New Roman" w:cs="Times New Roman"/>
              </w:rPr>
            </w:pPr>
          </w:p>
        </w:tc>
      </w:tr>
      <w:tr w:rsidR="0019287F" w:rsidRPr="00BC1E51" w14:paraId="7B9A78D3" w14:textId="77777777" w:rsidTr="00410E97">
        <w:tc>
          <w:tcPr>
            <w:tcW w:w="6575" w:type="dxa"/>
          </w:tcPr>
          <w:p w14:paraId="1CE7E9C4" w14:textId="08377AA5" w:rsidR="0019287F" w:rsidRPr="00BC1E51" w:rsidRDefault="0019287F" w:rsidP="001F6883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Medical Licens</w:t>
            </w:r>
            <w:r w:rsidR="00362944">
              <w:rPr>
                <w:rFonts w:ascii="Times New Roman" w:hAnsi="Times New Roman" w:cs="Times New Roman"/>
              </w:rPr>
              <w:t>ure</w:t>
            </w:r>
            <w:r w:rsidR="00410E97">
              <w:rPr>
                <w:rFonts w:ascii="Times New Roman" w:hAnsi="Times New Roman" w:cs="Times New Roman"/>
              </w:rPr>
              <w:t>: Arizona</w:t>
            </w:r>
          </w:p>
        </w:tc>
        <w:tc>
          <w:tcPr>
            <w:tcW w:w="2515" w:type="dxa"/>
          </w:tcPr>
          <w:p w14:paraId="07FFCE50" w14:textId="76084C15" w:rsidR="0019287F" w:rsidRPr="00BC1E51" w:rsidRDefault="0019287F" w:rsidP="00F11D26">
            <w:pPr>
              <w:rPr>
                <w:rFonts w:ascii="Times New Roman" w:hAnsi="Times New Roman" w:cs="Times New Roman"/>
              </w:rPr>
            </w:pPr>
          </w:p>
        </w:tc>
      </w:tr>
      <w:tr w:rsidR="00F11D26" w:rsidRPr="00BC1E51" w14:paraId="4A206FE3" w14:textId="77777777" w:rsidTr="00410E97">
        <w:tc>
          <w:tcPr>
            <w:tcW w:w="6575" w:type="dxa"/>
          </w:tcPr>
          <w:p w14:paraId="0D56A4BA" w14:textId="359B1113" w:rsidR="00F11D26" w:rsidRPr="00BC1E51" w:rsidRDefault="00F11D26" w:rsidP="001F6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ACLS</w:t>
            </w:r>
          </w:p>
        </w:tc>
        <w:tc>
          <w:tcPr>
            <w:tcW w:w="2515" w:type="dxa"/>
          </w:tcPr>
          <w:p w14:paraId="4FFA2313" w14:textId="77777777" w:rsidR="00F11D26" w:rsidRPr="00BC1E51" w:rsidRDefault="00F11D26" w:rsidP="0095200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87F" w:rsidRPr="00BC1E51" w14:paraId="79813722" w14:textId="77777777" w:rsidTr="00410E97">
        <w:tc>
          <w:tcPr>
            <w:tcW w:w="6575" w:type="dxa"/>
          </w:tcPr>
          <w:p w14:paraId="701A2578" w14:textId="42CC5C70" w:rsidR="0019287F" w:rsidRPr="00BC1E51" w:rsidRDefault="00F11D26" w:rsidP="001F6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PALS</w:t>
            </w:r>
          </w:p>
        </w:tc>
        <w:tc>
          <w:tcPr>
            <w:tcW w:w="2515" w:type="dxa"/>
          </w:tcPr>
          <w:p w14:paraId="361C5F4F" w14:textId="753D7E98" w:rsidR="00952002" w:rsidRPr="00BC1E51" w:rsidRDefault="00952002" w:rsidP="0095200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D2D0098" w14:textId="77777777" w:rsidR="0019287F" w:rsidRPr="00E26191" w:rsidRDefault="0019287F" w:rsidP="0019287F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6191" w:rsidRPr="004E25E8" w14:paraId="69129D93" w14:textId="77777777" w:rsidTr="0089658E">
        <w:tc>
          <w:tcPr>
            <w:tcW w:w="9350" w:type="dxa"/>
          </w:tcPr>
          <w:p w14:paraId="407524D4" w14:textId="43D9150C" w:rsidR="00E26191" w:rsidRPr="004E25E8" w:rsidRDefault="00E26191" w:rsidP="00E26191">
            <w:pPr>
              <w:ind w:left="-101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Professional Membersh</w:t>
            </w:r>
            <w:r w:rsidR="00362944">
              <w:rPr>
                <w:rFonts w:ascii="Times New Roman" w:hAnsi="Times New Roman" w:cs="Times New Roman"/>
                <w:b/>
                <w:bCs/>
              </w:rPr>
              <w:t>ip</w:t>
            </w:r>
          </w:p>
        </w:tc>
      </w:tr>
    </w:tbl>
    <w:p w14:paraId="157FB116" w14:textId="77777777" w:rsidR="00E26191" w:rsidRPr="00E26191" w:rsidRDefault="00E26191" w:rsidP="008F32DF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09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520"/>
      </w:tblGrid>
      <w:tr w:rsidR="008F32DF" w:rsidRPr="00BC1E51" w14:paraId="5B99093C" w14:textId="77777777" w:rsidTr="0089658E">
        <w:tc>
          <w:tcPr>
            <w:tcW w:w="6570" w:type="dxa"/>
          </w:tcPr>
          <w:p w14:paraId="6A4D0F84" w14:textId="1A828E6B" w:rsidR="00893B31" w:rsidRPr="00BC1E51" w:rsidRDefault="00893B31" w:rsidP="001F6883">
            <w:pPr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American Society of Anesthesiologists</w:t>
            </w:r>
          </w:p>
        </w:tc>
        <w:tc>
          <w:tcPr>
            <w:tcW w:w="2520" w:type="dxa"/>
          </w:tcPr>
          <w:p w14:paraId="295922CE" w14:textId="77777777" w:rsidR="00893B31" w:rsidRPr="00BC1E51" w:rsidRDefault="00893B31" w:rsidP="001F688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F32DF" w:rsidRPr="00BC1E51" w14:paraId="17C9476F" w14:textId="77777777" w:rsidTr="0089658E">
        <w:tc>
          <w:tcPr>
            <w:tcW w:w="6570" w:type="dxa"/>
          </w:tcPr>
          <w:p w14:paraId="190418D1" w14:textId="6698EF66" w:rsidR="00893B31" w:rsidRPr="00BC1E51" w:rsidRDefault="00C6374B" w:rsidP="001F6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Arizona</w:t>
            </w:r>
            <w:r w:rsidR="00893B31" w:rsidRPr="00BC1E51">
              <w:rPr>
                <w:rFonts w:ascii="Times New Roman" w:hAnsi="Times New Roman" w:cs="Times New Roman"/>
              </w:rPr>
              <w:t xml:space="preserve"> Society of Anesthesiologists</w:t>
            </w:r>
          </w:p>
        </w:tc>
        <w:tc>
          <w:tcPr>
            <w:tcW w:w="2520" w:type="dxa"/>
          </w:tcPr>
          <w:p w14:paraId="4D38D17B" w14:textId="77777777" w:rsidR="00893B31" w:rsidRPr="00BC1E51" w:rsidRDefault="00893B31" w:rsidP="001F688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CEAAD43" w14:textId="6993F1AB" w:rsidR="00B93D65" w:rsidRPr="00854575" w:rsidRDefault="00B93D65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38E" w:rsidRPr="004E25E8" w14:paraId="1C1D0D21" w14:textId="77777777" w:rsidTr="001F6883">
        <w:tc>
          <w:tcPr>
            <w:tcW w:w="9350" w:type="dxa"/>
          </w:tcPr>
          <w:p w14:paraId="1FD727C2" w14:textId="3F77B866" w:rsidR="00B7438E" w:rsidRPr="004E25E8" w:rsidRDefault="00B7438E" w:rsidP="001F6883">
            <w:pPr>
              <w:ind w:left="-101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Awards</w:t>
            </w:r>
          </w:p>
        </w:tc>
      </w:tr>
    </w:tbl>
    <w:p w14:paraId="218D61B0" w14:textId="77777777" w:rsidR="00B7438E" w:rsidRPr="00E26191" w:rsidRDefault="00B7438E" w:rsidP="00B7438E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10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476"/>
      </w:tblGrid>
      <w:tr w:rsidR="00C07D6D" w:rsidRPr="00DC29EA" w14:paraId="6DA384A4" w14:textId="77777777" w:rsidTr="00DC29EA">
        <w:tc>
          <w:tcPr>
            <w:tcW w:w="1625" w:type="dxa"/>
          </w:tcPr>
          <w:p w14:paraId="541BCD6B" w14:textId="69E0C1B6" w:rsidR="00C07D6D" w:rsidRPr="00DC29EA" w:rsidRDefault="00C07D6D" w:rsidP="00C07D6D">
            <w:pPr>
              <w:rPr>
                <w:rFonts w:ascii="Times New Roman" w:hAnsi="Times New Roman" w:cs="Times New Roman"/>
              </w:rPr>
            </w:pPr>
            <w:r w:rsidRPr="00DC29EA">
              <w:rPr>
                <w:rFonts w:ascii="Times New Roman" w:hAnsi="Times New Roman" w:cs="Times New Roman"/>
              </w:rPr>
              <w:t>1996 – 1997</w:t>
            </w:r>
          </w:p>
        </w:tc>
        <w:tc>
          <w:tcPr>
            <w:tcW w:w="7476" w:type="dxa"/>
          </w:tcPr>
          <w:p w14:paraId="47E96757" w14:textId="26EDC62D" w:rsidR="00C07D6D" w:rsidRPr="00DC29EA" w:rsidRDefault="00F11D26" w:rsidP="00C07D6D">
            <w:pPr>
              <w:rPr>
                <w:rFonts w:ascii="Times New Roman" w:hAnsi="Times New Roman" w:cs="Times New Roman"/>
              </w:rPr>
            </w:pPr>
            <w:r w:rsidRPr="00DC29EA">
              <w:rPr>
                <w:rFonts w:ascii="Times New Roman" w:hAnsi="Times New Roman" w:cs="Times New Roman"/>
              </w:rPr>
              <w:t>University of Michigan Medical School</w:t>
            </w:r>
          </w:p>
        </w:tc>
      </w:tr>
      <w:tr w:rsidR="00C07D6D" w:rsidRPr="006162C5" w14:paraId="7AC623F5" w14:textId="77777777" w:rsidTr="00DC29EA">
        <w:tc>
          <w:tcPr>
            <w:tcW w:w="1625" w:type="dxa"/>
          </w:tcPr>
          <w:p w14:paraId="20BF7B0B" w14:textId="77777777" w:rsidR="00C07D6D" w:rsidRPr="006162C5" w:rsidRDefault="00C07D6D" w:rsidP="00C07D6D">
            <w:pPr>
              <w:ind w:left="3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6" w:type="dxa"/>
          </w:tcPr>
          <w:p w14:paraId="7D5E85A4" w14:textId="1D7E0B28" w:rsidR="00C07D6D" w:rsidRPr="006162C5" w:rsidRDefault="00F11D26" w:rsidP="00C07D6D">
            <w:pPr>
              <w:ind w:left="331"/>
              <w:rPr>
                <w:rFonts w:ascii="Times New Roman" w:hAnsi="Times New Roman" w:cs="Times New Roman"/>
                <w:sz w:val="22"/>
                <w:szCs w:val="22"/>
              </w:rPr>
            </w:pPr>
            <w:r w:rsidRPr="006162C5">
              <w:rPr>
                <w:rFonts w:ascii="Times New Roman" w:hAnsi="Times New Roman" w:cs="Times New Roman"/>
                <w:sz w:val="22"/>
                <w:szCs w:val="22"/>
              </w:rPr>
              <w:t>Medical Center Alumni – Scholarship Service Award</w:t>
            </w:r>
          </w:p>
        </w:tc>
      </w:tr>
    </w:tbl>
    <w:p w14:paraId="6BAB25D4" w14:textId="6EE9F832" w:rsidR="00B7438E" w:rsidRPr="002A39D9" w:rsidRDefault="00B7438E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38E" w:rsidRPr="004E25E8" w14:paraId="5CCB8283" w14:textId="77777777" w:rsidTr="001F6883">
        <w:tc>
          <w:tcPr>
            <w:tcW w:w="9350" w:type="dxa"/>
          </w:tcPr>
          <w:p w14:paraId="51B9B7C3" w14:textId="1EEBE8F1" w:rsidR="00B7438E" w:rsidRPr="004E25E8" w:rsidRDefault="001540C7" w:rsidP="001F6883">
            <w:pPr>
              <w:ind w:left="-101"/>
              <w:rPr>
                <w:rFonts w:ascii="Times New Roman" w:hAnsi="Times New Roman" w:cs="Times New Roman"/>
                <w:b/>
                <w:bCs/>
              </w:rPr>
            </w:pPr>
            <w:r w:rsidRPr="004E25E8">
              <w:rPr>
                <w:rFonts w:ascii="Times New Roman" w:hAnsi="Times New Roman" w:cs="Times New Roman"/>
                <w:b/>
                <w:bCs/>
              </w:rPr>
              <w:t>Volunteerism</w:t>
            </w:r>
          </w:p>
        </w:tc>
      </w:tr>
    </w:tbl>
    <w:p w14:paraId="065AD128" w14:textId="77777777" w:rsidR="00B7438E" w:rsidRPr="00E26191" w:rsidRDefault="00B7438E" w:rsidP="00B7438E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31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11515"/>
      </w:tblGrid>
      <w:tr w:rsidR="00DC29EA" w:rsidRPr="00BC1E51" w14:paraId="49A6A1C6" w14:textId="77777777" w:rsidTr="00DC29EA">
        <w:tc>
          <w:tcPr>
            <w:tcW w:w="1625" w:type="dxa"/>
          </w:tcPr>
          <w:p w14:paraId="50652B5B" w14:textId="0613D097" w:rsidR="00DC29EA" w:rsidRDefault="006162C5" w:rsidP="00DC2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2003, 2004</w:t>
            </w:r>
          </w:p>
        </w:tc>
        <w:tc>
          <w:tcPr>
            <w:tcW w:w="11515" w:type="dxa"/>
          </w:tcPr>
          <w:p w14:paraId="65169EC8" w14:textId="2921BE6A" w:rsidR="00DC29EA" w:rsidRPr="00BC1E51" w:rsidRDefault="00DC29EA" w:rsidP="00DC2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Mission Trip</w:t>
            </w:r>
          </w:p>
        </w:tc>
      </w:tr>
      <w:tr w:rsidR="00DC29EA" w:rsidRPr="006162C5" w14:paraId="2B82D91F" w14:textId="77777777" w:rsidTr="00DC29EA">
        <w:tc>
          <w:tcPr>
            <w:tcW w:w="1625" w:type="dxa"/>
          </w:tcPr>
          <w:p w14:paraId="22204CC8" w14:textId="4135D1F9" w:rsidR="00DC29EA" w:rsidRPr="006162C5" w:rsidRDefault="00DC29EA" w:rsidP="00DC29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5" w:type="dxa"/>
          </w:tcPr>
          <w:p w14:paraId="4C2E691A" w14:textId="0E7D3A88" w:rsidR="00DC29EA" w:rsidRPr="006162C5" w:rsidRDefault="00DC29EA" w:rsidP="00DC29EA">
            <w:pPr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6162C5">
              <w:rPr>
                <w:rFonts w:ascii="Times New Roman" w:hAnsi="Times New Roman" w:cs="Times New Roman"/>
                <w:sz w:val="22"/>
                <w:szCs w:val="22"/>
              </w:rPr>
              <w:t>Guatemala</w:t>
            </w:r>
          </w:p>
        </w:tc>
      </w:tr>
      <w:tr w:rsidR="00DC29EA" w:rsidRPr="00BC1E51" w14:paraId="4C3BD923" w14:textId="77777777" w:rsidTr="00DC29EA">
        <w:tc>
          <w:tcPr>
            <w:tcW w:w="1625" w:type="dxa"/>
          </w:tcPr>
          <w:p w14:paraId="488C2AE8" w14:textId="5259D540" w:rsidR="00DC29EA" w:rsidRDefault="00DC29EA" w:rsidP="00DC29EA">
            <w:pPr>
              <w:tabs>
                <w:tab w:val="left" w:pos="36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 – 1993</w:t>
            </w:r>
          </w:p>
        </w:tc>
        <w:tc>
          <w:tcPr>
            <w:tcW w:w="11515" w:type="dxa"/>
          </w:tcPr>
          <w:p w14:paraId="1898F609" w14:textId="307E449E" w:rsidR="00DC29EA" w:rsidRPr="00BC1E51" w:rsidRDefault="00446BEE" w:rsidP="00DC29EA">
            <w:pPr>
              <w:tabs>
                <w:tab w:val="left" w:pos="36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</w:t>
            </w:r>
            <w:r w:rsidR="00D84DE3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er, </w:t>
            </w:r>
            <w:r w:rsidR="00DC29EA">
              <w:rPr>
                <w:rFonts w:ascii="Times New Roman" w:hAnsi="Times New Roman" w:cs="Times New Roman"/>
              </w:rPr>
              <w:t>Galens Medical Society</w:t>
            </w:r>
          </w:p>
        </w:tc>
      </w:tr>
      <w:tr w:rsidR="00DC29EA" w:rsidRPr="006162C5" w14:paraId="5F60E06C" w14:textId="77777777" w:rsidTr="00DC29EA">
        <w:tc>
          <w:tcPr>
            <w:tcW w:w="1625" w:type="dxa"/>
          </w:tcPr>
          <w:p w14:paraId="4B1DF5B8" w14:textId="77777777" w:rsidR="00DC29EA" w:rsidRPr="006162C5" w:rsidRDefault="00DC29EA" w:rsidP="00DC29EA">
            <w:pPr>
              <w:tabs>
                <w:tab w:val="left" w:pos="36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5" w:type="dxa"/>
          </w:tcPr>
          <w:p w14:paraId="57688270" w14:textId="34A8D64F" w:rsidR="00DC29EA" w:rsidRPr="006162C5" w:rsidRDefault="006162C5" w:rsidP="009E29B6">
            <w:pPr>
              <w:tabs>
                <w:tab w:val="left" w:pos="3689"/>
              </w:tabs>
              <w:ind w:left="336"/>
              <w:rPr>
                <w:rFonts w:ascii="Times New Roman" w:hAnsi="Times New Roman" w:cs="Times New Roman"/>
                <w:sz w:val="22"/>
                <w:szCs w:val="22"/>
              </w:rPr>
            </w:pPr>
            <w:r w:rsidRPr="006162C5">
              <w:rPr>
                <w:rFonts w:ascii="Times New Roman" w:hAnsi="Times New Roman" w:cs="Times New Roman"/>
                <w:sz w:val="22"/>
                <w:szCs w:val="22"/>
              </w:rPr>
              <w:t>University of Michigan Medical School</w:t>
            </w:r>
          </w:p>
        </w:tc>
      </w:tr>
    </w:tbl>
    <w:p w14:paraId="20E37985" w14:textId="77777777" w:rsidR="00B7438E" w:rsidRPr="00E46697" w:rsidRDefault="00B7438E" w:rsidP="00E46697"/>
    <w:sectPr w:rsidR="00B7438E" w:rsidRPr="00E46697" w:rsidSect="00FD5C7A">
      <w:headerReference w:type="default" r:id="rId7"/>
      <w:footerReference w:type="default" r:id="rId8"/>
      <w:footerReference w:type="firs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1449" w14:textId="77777777" w:rsidR="003752CB" w:rsidRDefault="003752CB" w:rsidP="0089658E">
      <w:r>
        <w:separator/>
      </w:r>
    </w:p>
  </w:endnote>
  <w:endnote w:type="continuationSeparator" w:id="0">
    <w:p w14:paraId="6379847E" w14:textId="77777777" w:rsidR="003752CB" w:rsidRDefault="003752CB" w:rsidP="008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E95A" w14:textId="1DE5E435" w:rsidR="00854575" w:rsidRDefault="00854575" w:rsidP="00854575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Steven E. Dentz, M.D.</w:t>
    </w:r>
  </w:p>
  <w:p w14:paraId="1FC02BFF" w14:textId="0FEF5768" w:rsidR="0089658E" w:rsidRPr="0089658E" w:rsidRDefault="0089658E" w:rsidP="00854575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16F1" w14:textId="2B91AD90" w:rsidR="0089658E" w:rsidRPr="0089658E" w:rsidRDefault="0089658E" w:rsidP="00FD5C7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8F2A" w14:textId="77777777" w:rsidR="003752CB" w:rsidRDefault="003752CB" w:rsidP="0089658E">
      <w:r>
        <w:separator/>
      </w:r>
    </w:p>
  </w:footnote>
  <w:footnote w:type="continuationSeparator" w:id="0">
    <w:p w14:paraId="671A0279" w14:textId="77777777" w:rsidR="003752CB" w:rsidRDefault="003752CB" w:rsidP="0089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A02A" w14:textId="4A66ACDE" w:rsidR="002A39D9" w:rsidRPr="002A39D9" w:rsidRDefault="002A39D9" w:rsidP="002A39D9">
    <w:pPr>
      <w:pStyle w:val="Header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EF6"/>
    <w:multiLevelType w:val="hybridMultilevel"/>
    <w:tmpl w:val="13AE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5B80"/>
    <w:multiLevelType w:val="hybridMultilevel"/>
    <w:tmpl w:val="EAD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DC6"/>
    <w:multiLevelType w:val="hybridMultilevel"/>
    <w:tmpl w:val="44C2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0252">
    <w:abstractNumId w:val="2"/>
  </w:num>
  <w:num w:numId="2" w16cid:durableId="468863500">
    <w:abstractNumId w:val="1"/>
  </w:num>
  <w:num w:numId="3" w16cid:durableId="184058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8D"/>
    <w:rsid w:val="00007D75"/>
    <w:rsid w:val="00077E51"/>
    <w:rsid w:val="000B50B9"/>
    <w:rsid w:val="000B6718"/>
    <w:rsid w:val="000D055F"/>
    <w:rsid w:val="000D78C0"/>
    <w:rsid w:val="00104116"/>
    <w:rsid w:val="00112BBE"/>
    <w:rsid w:val="00131BBB"/>
    <w:rsid w:val="001458B1"/>
    <w:rsid w:val="0015372E"/>
    <w:rsid w:val="001540C7"/>
    <w:rsid w:val="0019287F"/>
    <w:rsid w:val="001A0AD9"/>
    <w:rsid w:val="00221FF1"/>
    <w:rsid w:val="002430E8"/>
    <w:rsid w:val="0029019E"/>
    <w:rsid w:val="00295279"/>
    <w:rsid w:val="002A1694"/>
    <w:rsid w:val="002A39D9"/>
    <w:rsid w:val="002C6859"/>
    <w:rsid w:val="003331DA"/>
    <w:rsid w:val="00362944"/>
    <w:rsid w:val="003752CB"/>
    <w:rsid w:val="00391378"/>
    <w:rsid w:val="003B7D60"/>
    <w:rsid w:val="003D3C65"/>
    <w:rsid w:val="003E2D2C"/>
    <w:rsid w:val="00410E97"/>
    <w:rsid w:val="0043748D"/>
    <w:rsid w:val="00446BEE"/>
    <w:rsid w:val="004575DA"/>
    <w:rsid w:val="00490925"/>
    <w:rsid w:val="004B0B65"/>
    <w:rsid w:val="004D03B6"/>
    <w:rsid w:val="004E25E8"/>
    <w:rsid w:val="004E72E2"/>
    <w:rsid w:val="0050229F"/>
    <w:rsid w:val="0059226A"/>
    <w:rsid w:val="00592C63"/>
    <w:rsid w:val="005C5AD6"/>
    <w:rsid w:val="005D1AA3"/>
    <w:rsid w:val="005D2601"/>
    <w:rsid w:val="005D4E38"/>
    <w:rsid w:val="005E2B97"/>
    <w:rsid w:val="006162C5"/>
    <w:rsid w:val="00624520"/>
    <w:rsid w:val="00626C1C"/>
    <w:rsid w:val="00635FDE"/>
    <w:rsid w:val="0065366B"/>
    <w:rsid w:val="00672FDD"/>
    <w:rsid w:val="0068245B"/>
    <w:rsid w:val="00696878"/>
    <w:rsid w:val="007171AF"/>
    <w:rsid w:val="00724061"/>
    <w:rsid w:val="007306C6"/>
    <w:rsid w:val="00746AC2"/>
    <w:rsid w:val="007609A0"/>
    <w:rsid w:val="00796C57"/>
    <w:rsid w:val="007B7CED"/>
    <w:rsid w:val="007C09ED"/>
    <w:rsid w:val="00846231"/>
    <w:rsid w:val="00853AC3"/>
    <w:rsid w:val="00854575"/>
    <w:rsid w:val="00893B31"/>
    <w:rsid w:val="0089658E"/>
    <w:rsid w:val="008B5B70"/>
    <w:rsid w:val="008D62DD"/>
    <w:rsid w:val="008E484C"/>
    <w:rsid w:val="008F01C4"/>
    <w:rsid w:val="008F32DF"/>
    <w:rsid w:val="00901115"/>
    <w:rsid w:val="00914312"/>
    <w:rsid w:val="00952002"/>
    <w:rsid w:val="00963056"/>
    <w:rsid w:val="00997BA9"/>
    <w:rsid w:val="009E29B6"/>
    <w:rsid w:val="00A06A38"/>
    <w:rsid w:val="00A54031"/>
    <w:rsid w:val="00A66C32"/>
    <w:rsid w:val="00B36C4C"/>
    <w:rsid w:val="00B7438E"/>
    <w:rsid w:val="00B76919"/>
    <w:rsid w:val="00B93D65"/>
    <w:rsid w:val="00BA0F75"/>
    <w:rsid w:val="00BC1E51"/>
    <w:rsid w:val="00C00415"/>
    <w:rsid w:val="00C07D6D"/>
    <w:rsid w:val="00C23565"/>
    <w:rsid w:val="00C256BD"/>
    <w:rsid w:val="00C4784B"/>
    <w:rsid w:val="00C56046"/>
    <w:rsid w:val="00C6374B"/>
    <w:rsid w:val="00C71048"/>
    <w:rsid w:val="00C748EB"/>
    <w:rsid w:val="00C83C3C"/>
    <w:rsid w:val="00CF1FE4"/>
    <w:rsid w:val="00CF2187"/>
    <w:rsid w:val="00D32574"/>
    <w:rsid w:val="00D82B9E"/>
    <w:rsid w:val="00D84DE3"/>
    <w:rsid w:val="00DC29EA"/>
    <w:rsid w:val="00DF3D14"/>
    <w:rsid w:val="00E26191"/>
    <w:rsid w:val="00E46697"/>
    <w:rsid w:val="00EA5BFB"/>
    <w:rsid w:val="00EB1AC1"/>
    <w:rsid w:val="00EB29F6"/>
    <w:rsid w:val="00F11D26"/>
    <w:rsid w:val="00F51DCD"/>
    <w:rsid w:val="00F64369"/>
    <w:rsid w:val="00F87D65"/>
    <w:rsid w:val="00FD05ED"/>
    <w:rsid w:val="00FD30DA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34F6"/>
  <w15:chartTrackingRefBased/>
  <w15:docId w15:val="{6E02916B-27BA-D345-A85C-5E9ADE6F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3D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96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8E"/>
  </w:style>
  <w:style w:type="paragraph" w:styleId="Footer">
    <w:name w:val="footer"/>
    <w:basedOn w:val="Normal"/>
    <w:link w:val="FooterChar"/>
    <w:uiPriority w:val="99"/>
    <w:unhideWhenUsed/>
    <w:rsid w:val="00896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8E"/>
  </w:style>
  <w:style w:type="character" w:styleId="PageNumber">
    <w:name w:val="page number"/>
    <w:basedOn w:val="DefaultParagraphFont"/>
    <w:uiPriority w:val="99"/>
    <w:semiHidden/>
    <w:unhideWhenUsed/>
    <w:rsid w:val="0089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Dentz</dc:creator>
  <cp:keywords/>
  <dc:description/>
  <cp:lastModifiedBy>Anne Rubio</cp:lastModifiedBy>
  <cp:revision>2</cp:revision>
  <cp:lastPrinted>2025-01-14T23:53:00Z</cp:lastPrinted>
  <dcterms:created xsi:type="dcterms:W3CDTF">2025-08-25T23:22:00Z</dcterms:created>
  <dcterms:modified xsi:type="dcterms:W3CDTF">2025-08-25T23:22:00Z</dcterms:modified>
</cp:coreProperties>
</file>